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F2502F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Сорок первая </w:t>
      </w:r>
      <w:r w:rsidR="00F652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7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очередная </w:t>
      </w:r>
      <w:r w:rsidR="0077691C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сессия Совета депутатов муниципального</w:t>
      </w:r>
    </w:p>
    <w:p w:rsidR="0077691C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2502F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F2502F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 февраля 2021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FA43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245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91C" w:rsidRDefault="0099490D" w:rsidP="0099490D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1A4C43" w:rsidRPr="0039326D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E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график</w:t>
      </w:r>
      <w:r w:rsidR="00073E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приема граждан </w:t>
      </w: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депутатами </w:t>
      </w:r>
      <w:proofErr w:type="gramStart"/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«Гулековское»</w:t>
      </w:r>
      <w:r w:rsidR="00F250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490D" w:rsidRPr="0099490D" w:rsidRDefault="0099490D" w:rsidP="0099490D">
      <w:pPr>
        <w:spacing w:after="0" w:line="240" w:lineRule="auto"/>
        <w:ind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490D">
        <w:rPr>
          <w:rFonts w:ascii="Times New Roman" w:eastAsia="MS Mincho" w:hAnsi="Times New Roman"/>
          <w:lang w:eastAsia="ru-RU"/>
        </w:rPr>
        <w:t xml:space="preserve">           В соответствии  со ст.32  регламента </w:t>
      </w:r>
      <w:r w:rsidRPr="009949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Совета депутатов муниципального </w:t>
      </w:r>
    </w:p>
    <w:p w:rsidR="0099490D" w:rsidRPr="0099490D" w:rsidRDefault="0099490D" w:rsidP="0099490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 «Гулековское, утвержденного решением совета депутатов от 29 января 2013 года № 69,</w:t>
      </w:r>
      <w:r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490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РЕШИЛ:</w:t>
      </w:r>
    </w:p>
    <w:p w:rsidR="0099490D" w:rsidRPr="0099490D" w:rsidRDefault="0099490D" w:rsidP="0099490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490D" w:rsidRPr="0099490D" w:rsidRDefault="0099490D" w:rsidP="00994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sz w:val="24"/>
          <w:szCs w:val="24"/>
          <w:lang w:eastAsia="ru-RU"/>
        </w:rPr>
        <w:t xml:space="preserve"> 1. Утвердить прилагаемый график  приема   граждан  депутатами МО «Гулековское»:</w:t>
      </w:r>
    </w:p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49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123"/>
        <w:gridCol w:w="2269"/>
        <w:gridCol w:w="2267"/>
        <w:gridCol w:w="1701"/>
      </w:tblGrid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 xml:space="preserve">№ </w:t>
            </w:r>
          </w:p>
          <w:p w:rsidR="0099490D" w:rsidRPr="0099490D" w:rsidRDefault="0099490D" w:rsidP="0099490D">
            <w:pPr>
              <w:spacing w:after="0" w:line="240" w:lineRule="auto"/>
              <w:jc w:val="center"/>
              <w:rPr>
                <w:b/>
                <w:iCs/>
                <w:lang w:bidi="en-US"/>
              </w:rPr>
            </w:pPr>
            <w:proofErr w:type="gramStart"/>
            <w:r w:rsidRPr="0099490D">
              <w:rPr>
                <w:b/>
                <w:iCs/>
                <w:lang w:bidi="en-US"/>
              </w:rPr>
              <w:t>п</w:t>
            </w:r>
            <w:proofErr w:type="gramEnd"/>
            <w:r w:rsidRPr="0099490D">
              <w:rPr>
                <w:b/>
                <w:iCs/>
                <w:lang w:bidi="en-US"/>
              </w:rPr>
              <w:t>/п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Ф. И.О.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Место приема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jc w:val="center"/>
              <w:rPr>
                <w:b/>
                <w:iCs/>
                <w:lang w:bidi="en-US"/>
              </w:rPr>
            </w:pPr>
            <w:r w:rsidRPr="0099490D">
              <w:rPr>
                <w:b/>
                <w:iCs/>
                <w:lang w:bidi="en-US"/>
              </w:rPr>
              <w:t>время</w:t>
            </w:r>
          </w:p>
        </w:tc>
      </w:tr>
      <w:tr w:rsidR="0099490D" w:rsidRPr="0099490D" w:rsidTr="006909CD">
        <w:trPr>
          <w:trHeight w:val="616"/>
        </w:trPr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Волков Владимир Сергеевич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Диспетчерская</w:t>
            </w:r>
          </w:p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СПК «Коммунар»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последний четверг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Калашников Алексей Владимирович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Здание правления СПК «Луч»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Первый  понедельник 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Иванова Галина Владимировна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д. </w:t>
            </w:r>
            <w:proofErr w:type="spellStart"/>
            <w:r w:rsidRPr="0099490D">
              <w:rPr>
                <w:iCs/>
                <w:lang w:bidi="en-US"/>
              </w:rPr>
              <w:t>Макшур</w:t>
            </w:r>
            <w:proofErr w:type="spellEnd"/>
            <w:r w:rsidRPr="0099490D">
              <w:rPr>
                <w:iCs/>
                <w:lang w:bidi="en-US"/>
              </w:rPr>
              <w:t>,</w:t>
            </w:r>
          </w:p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 ул. Подгорная д.18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Первая суббота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Касаткин Евгений Геннадьевич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Администрация МО «Гулековское»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Первая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jc w:val="center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Невоструева Наталия Георгиевна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 </w:t>
            </w:r>
            <w:proofErr w:type="spellStart"/>
            <w:r w:rsidRPr="0099490D">
              <w:rPr>
                <w:iCs/>
                <w:lang w:bidi="en-US"/>
              </w:rPr>
              <w:t>Д.Тукбулатово</w:t>
            </w:r>
            <w:proofErr w:type="spellEnd"/>
            <w:r w:rsidRPr="0099490D">
              <w:rPr>
                <w:iCs/>
                <w:lang w:bidi="en-US"/>
              </w:rPr>
              <w:t xml:space="preserve"> помещение магазина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суббота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Королева Наталья Николаевна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Ключевская школа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Вторая 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14.00-16.00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Князева Ольга Николаевна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Гулековская школа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Первый вторник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13.00-14.00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8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Леонтьев Анатолий Павлович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Диспетчерская  СПК «Коммунар »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пятница месяца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13.00-16.00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9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proofErr w:type="spellStart"/>
            <w:r w:rsidRPr="0099490D">
              <w:rPr>
                <w:iCs/>
                <w:lang w:bidi="en-US"/>
              </w:rPr>
              <w:t>Хаймина</w:t>
            </w:r>
            <w:proofErr w:type="spellEnd"/>
            <w:r w:rsidRPr="0099490D">
              <w:rPr>
                <w:iCs/>
                <w:lang w:bidi="en-US"/>
              </w:rPr>
              <w:t xml:space="preserve">  Ольга Валерьяновна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ДК</w:t>
            </w:r>
          </w:p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д.Удмуртские Ключи 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Последний четверг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18.00-20.00</w:t>
            </w:r>
          </w:p>
        </w:tc>
      </w:tr>
      <w:tr w:rsidR="0099490D" w:rsidRPr="0099490D" w:rsidTr="006909CD">
        <w:tc>
          <w:tcPr>
            <w:tcW w:w="705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10</w:t>
            </w:r>
          </w:p>
        </w:tc>
        <w:tc>
          <w:tcPr>
            <w:tcW w:w="3123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Худякова Татьяна Николаевна </w:t>
            </w:r>
          </w:p>
        </w:tc>
        <w:tc>
          <w:tcPr>
            <w:tcW w:w="2269" w:type="dxa"/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Амбулатория  Удмуртские Ключи</w:t>
            </w:r>
          </w:p>
        </w:tc>
        <w:tc>
          <w:tcPr>
            <w:tcW w:w="2267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 xml:space="preserve">Каждый понедельник </w:t>
            </w:r>
          </w:p>
        </w:tc>
        <w:tc>
          <w:tcPr>
            <w:tcW w:w="1701" w:type="dxa"/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12.00-14.00</w:t>
            </w:r>
          </w:p>
        </w:tc>
      </w:tr>
      <w:tr w:rsidR="0099490D" w:rsidRPr="0099490D" w:rsidTr="006909CD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Юферева Лидия Геннадиевна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40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ФАП д. Гулеково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Последняя пятница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0D" w:rsidRPr="0099490D" w:rsidRDefault="0099490D" w:rsidP="0099490D">
            <w:pPr>
              <w:spacing w:after="0" w:line="288" w:lineRule="auto"/>
              <w:rPr>
                <w:iCs/>
                <w:lang w:bidi="en-US"/>
              </w:rPr>
            </w:pPr>
            <w:r w:rsidRPr="0099490D">
              <w:rPr>
                <w:iCs/>
                <w:lang w:bidi="en-US"/>
              </w:rPr>
              <w:t>13.00-15.00</w:t>
            </w:r>
          </w:p>
        </w:tc>
      </w:tr>
    </w:tbl>
    <w:p w:rsidR="0099490D" w:rsidRPr="0099490D" w:rsidRDefault="0099490D" w:rsidP="0099490D">
      <w:pPr>
        <w:spacing w:after="0" w:line="240" w:lineRule="auto"/>
        <w:ind w:left="708" w:right="-1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600" w:rsidRPr="0039326D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2595E" w:rsidRDefault="0077691C" w:rsidP="0099490D">
      <w:pPr>
        <w:spacing w:after="0"/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073E1F"/>
    <w:rsid w:val="00172D23"/>
    <w:rsid w:val="00181A2B"/>
    <w:rsid w:val="001A4C43"/>
    <w:rsid w:val="001E0600"/>
    <w:rsid w:val="0021462F"/>
    <w:rsid w:val="002920AE"/>
    <w:rsid w:val="002B0B46"/>
    <w:rsid w:val="00496FB2"/>
    <w:rsid w:val="0056308B"/>
    <w:rsid w:val="005C033A"/>
    <w:rsid w:val="005C079A"/>
    <w:rsid w:val="006A25DD"/>
    <w:rsid w:val="0077691C"/>
    <w:rsid w:val="007E0A02"/>
    <w:rsid w:val="007F6C5C"/>
    <w:rsid w:val="00955677"/>
    <w:rsid w:val="0099490D"/>
    <w:rsid w:val="00A2595E"/>
    <w:rsid w:val="00AF1024"/>
    <w:rsid w:val="00B86E6F"/>
    <w:rsid w:val="00DB0828"/>
    <w:rsid w:val="00EE5940"/>
    <w:rsid w:val="00F2502F"/>
    <w:rsid w:val="00F65297"/>
    <w:rsid w:val="00FA4383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2021-02-12T04:22:00Z</cp:lastPrinted>
  <dcterms:created xsi:type="dcterms:W3CDTF">2021-02-12T04:23:00Z</dcterms:created>
  <dcterms:modified xsi:type="dcterms:W3CDTF">2021-02-12T04:23:00Z</dcterms:modified>
</cp:coreProperties>
</file>