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6D" w:rsidRPr="008A2E9F" w:rsidRDefault="0060266D" w:rsidP="00602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 «ПОНИНСКОЕ»</w:t>
      </w:r>
    </w:p>
    <w:p w:rsidR="0060266D" w:rsidRPr="008A2E9F" w:rsidRDefault="0060266D" w:rsidP="00602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«ПОНИНО» МУНИЦИПАЛ КЫЛДЫТЭТЛЭН ТОРОЕЗ  </w:t>
      </w: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ab/>
        <w:t>ПОСТАНОВЛЕНИЕ</w:t>
      </w: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5.1</w:t>
      </w: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266D" w:rsidRPr="008A2E9F" w:rsidRDefault="0060266D" w:rsidP="006026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:rsidR="0060266D" w:rsidRPr="008A2E9F" w:rsidRDefault="0060266D" w:rsidP="00602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проекте  решения «О внесении изменений </w:t>
      </w:r>
    </w:p>
    <w:p w:rsidR="0060266D" w:rsidRPr="008A2E9F" w:rsidRDefault="0060266D" w:rsidP="00602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Устав 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0266D" w:rsidRPr="008A2E9F" w:rsidRDefault="0060266D" w:rsidP="006026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Понинское</w:t>
      </w:r>
      <w:proofErr w:type="spellEnd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Понинское</w:t>
      </w:r>
      <w:proofErr w:type="spellEnd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1. 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на тему: проект  решения «О внесении изменений  в Устав 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», принятый решением Совета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от 17 июня 2013 года № 37 (</w:t>
      </w:r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изменениями, внесенными решением  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от 19 августа 2014 года №81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от 13 марта 2015 года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20 мая 2017 года </w:t>
      </w:r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F1B7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="001F1B7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 часов в кабинете Главы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 адресу: с. Понино, 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оммунальная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, д.7.</w:t>
      </w: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60266D" w:rsidRPr="008A2E9F" w:rsidTr="0060266D">
        <w:tc>
          <w:tcPr>
            <w:tcW w:w="2268" w:type="dxa"/>
          </w:tcPr>
          <w:p w:rsidR="0060266D" w:rsidRPr="008A2E9F" w:rsidRDefault="001F1B73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О.С.Васильева</w:t>
            </w:r>
            <w:proofErr w:type="spellEnd"/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председатель комиссии,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1F1B73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Л.А.Боталова</w:t>
            </w:r>
            <w:proofErr w:type="spellEnd"/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60266D" w:rsidRPr="008A2E9F" w:rsidTr="0060266D">
        <w:trPr>
          <w:cantSplit/>
        </w:trPr>
        <w:tc>
          <w:tcPr>
            <w:tcW w:w="9571" w:type="dxa"/>
            <w:gridSpan w:val="3"/>
          </w:tcPr>
          <w:p w:rsidR="0060266D" w:rsidRPr="008A2E9F" w:rsidRDefault="0060266D" w:rsidP="006026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1F1B73" w:rsidP="001F1B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А.В.Кунаев</w:t>
            </w:r>
            <w:proofErr w:type="spellEnd"/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П.И. Сорокин</w:t>
            </w:r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Баженова</w:t>
            </w:r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депутатов.</w:t>
            </w:r>
          </w:p>
        </w:tc>
      </w:tr>
    </w:tbl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8A2E9F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депутатов «О рассмотрении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с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 для ознакомления граждан в следующих помещениях:</w:t>
      </w: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60266D" w:rsidRPr="008A2E9F" w:rsidTr="0060266D">
        <w:tc>
          <w:tcPr>
            <w:tcW w:w="2268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онино</w:t>
            </w:r>
            <w:proofErr w:type="spellEnd"/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 отделения  Администрации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66D" w:rsidRPr="008A2E9F" w:rsidTr="0060266D">
        <w:tc>
          <w:tcPr>
            <w:tcW w:w="2268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Сева</w:t>
            </w:r>
          </w:p>
        </w:tc>
        <w:tc>
          <w:tcPr>
            <w:tcW w:w="720" w:type="dxa"/>
          </w:tcPr>
          <w:p w:rsidR="0060266D" w:rsidRPr="008A2E9F" w:rsidRDefault="0060266D" w:rsidP="00602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60266D" w:rsidRPr="008A2E9F" w:rsidRDefault="0060266D" w:rsidP="001F1B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Севинский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1B73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>4. Предложения и замечания по проекту Решения Совета депутатов «О внесении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предоставить в Совет 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депутатов  муниципального образования  по адресу: с. Понино, ул. </w:t>
      </w:r>
      <w:proofErr w:type="gramStart"/>
      <w:r w:rsidRPr="008A2E9F">
        <w:rPr>
          <w:rFonts w:ascii="Times New Roman" w:eastAsia="Times New Roman" w:hAnsi="Times New Roman" w:cs="Times New Roman"/>
          <w:sz w:val="24"/>
          <w:szCs w:val="24"/>
        </w:rPr>
        <w:t>Коммунальная</w:t>
      </w:r>
      <w:proofErr w:type="gramEnd"/>
      <w:r w:rsidRPr="008A2E9F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мая 201</w:t>
      </w:r>
      <w:r w:rsidR="001F1B7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>5. Вопрос «О внесении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включить в повестку дня Сессии Совета депутатов </w:t>
      </w:r>
      <w:r w:rsidRPr="001F1B73">
        <w:rPr>
          <w:rFonts w:ascii="Times New Roman" w:eastAsia="Times New Roman" w:hAnsi="Times New Roman" w:cs="Times New Roman"/>
          <w:color w:val="FF0000"/>
          <w:sz w:val="24"/>
          <w:szCs w:val="24"/>
        </w:rPr>
        <w:t>20 мая 201</w:t>
      </w:r>
      <w:r w:rsidR="001F1B73"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bookmarkStart w:id="0" w:name="_GoBack"/>
      <w:bookmarkEnd w:id="0"/>
      <w:r w:rsidRPr="001F1B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66D" w:rsidRPr="008A2E9F" w:rsidRDefault="0060266D" w:rsidP="006026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</w:t>
      </w: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1F1B73">
        <w:rPr>
          <w:rFonts w:ascii="Times New Roman" w:eastAsia="Times New Roman" w:hAnsi="Times New Roman" w:cs="Times New Roman"/>
          <w:b/>
          <w:sz w:val="24"/>
          <w:szCs w:val="24"/>
        </w:rPr>
        <w:t>О.С.Васильева</w:t>
      </w:r>
      <w:proofErr w:type="spellEnd"/>
    </w:p>
    <w:p w:rsidR="0060266D" w:rsidRPr="008A2E9F" w:rsidRDefault="0060266D" w:rsidP="0060266D">
      <w:pPr>
        <w:rPr>
          <w:sz w:val="24"/>
          <w:szCs w:val="24"/>
        </w:rPr>
      </w:pPr>
    </w:p>
    <w:p w:rsidR="0060266D" w:rsidRPr="008A2E9F" w:rsidRDefault="0060266D" w:rsidP="0060266D">
      <w:pPr>
        <w:rPr>
          <w:sz w:val="24"/>
          <w:szCs w:val="24"/>
        </w:rPr>
      </w:pPr>
    </w:p>
    <w:p w:rsidR="007A58BF" w:rsidRDefault="007A58BF"/>
    <w:sectPr w:rsidR="007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49"/>
    <w:rsid w:val="001F1B73"/>
    <w:rsid w:val="0060266D"/>
    <w:rsid w:val="007A58BF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2017-05-26T06:39:00Z</dcterms:created>
  <dcterms:modified xsi:type="dcterms:W3CDTF">2017-05-26T06:55:00Z</dcterms:modified>
</cp:coreProperties>
</file>